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DE" w:rsidRPr="00241214" w:rsidRDefault="00DC35C0" w:rsidP="00095029">
      <w:pPr>
        <w:spacing w:line="240" w:lineRule="auto"/>
        <w:rPr>
          <w:b/>
          <w:sz w:val="24"/>
          <w:szCs w:val="24"/>
        </w:rPr>
      </w:pPr>
      <w:r w:rsidRPr="00241214">
        <w:rPr>
          <w:b/>
          <w:sz w:val="24"/>
          <w:szCs w:val="24"/>
        </w:rPr>
        <w:t>Преступления и правонарушения</w:t>
      </w:r>
      <w:r w:rsidR="00B75719" w:rsidRPr="00241214">
        <w:rPr>
          <w:b/>
          <w:sz w:val="24"/>
          <w:szCs w:val="24"/>
        </w:rPr>
        <w:t>: понятия и различия</w:t>
      </w:r>
    </w:p>
    <w:p w:rsidR="00F61129" w:rsidRPr="00241214" w:rsidRDefault="00F61129" w:rsidP="00095029">
      <w:pPr>
        <w:spacing w:line="240" w:lineRule="auto"/>
        <w:rPr>
          <w:b/>
          <w:sz w:val="24"/>
          <w:szCs w:val="24"/>
        </w:rPr>
      </w:pPr>
    </w:p>
    <w:p w:rsidR="00005D5D" w:rsidRPr="00241214" w:rsidRDefault="007262E4" w:rsidP="00095029">
      <w:pPr>
        <w:spacing w:line="240" w:lineRule="auto"/>
        <w:ind w:firstLine="708"/>
        <w:jc w:val="both"/>
        <w:rPr>
          <w:sz w:val="24"/>
          <w:szCs w:val="24"/>
        </w:rPr>
      </w:pPr>
      <w:r w:rsidRPr="00241214">
        <w:rPr>
          <w:sz w:val="24"/>
          <w:szCs w:val="24"/>
        </w:rPr>
        <w:t>С презентации о достижениях и успехах началась 24 января 2017 года встреча школьников Ялуторовского района</w:t>
      </w:r>
      <w:r w:rsidR="008B1919" w:rsidRPr="00241214">
        <w:rPr>
          <w:sz w:val="24"/>
          <w:szCs w:val="24"/>
        </w:rPr>
        <w:t xml:space="preserve"> в зале заседаний администрации </w:t>
      </w:r>
      <w:r w:rsidR="009B754C" w:rsidRPr="00241214">
        <w:rPr>
          <w:sz w:val="24"/>
          <w:szCs w:val="24"/>
        </w:rPr>
        <w:t>в рамках проведения открытого урока права</w:t>
      </w:r>
      <w:r w:rsidR="00F12909" w:rsidRPr="00241214">
        <w:rPr>
          <w:sz w:val="24"/>
          <w:szCs w:val="24"/>
        </w:rPr>
        <w:t xml:space="preserve">. </w:t>
      </w:r>
    </w:p>
    <w:p w:rsidR="009B754C" w:rsidRPr="00241214" w:rsidRDefault="009B754C" w:rsidP="00095029">
      <w:pPr>
        <w:spacing w:line="240" w:lineRule="auto"/>
        <w:ind w:firstLine="708"/>
        <w:jc w:val="both"/>
        <w:rPr>
          <w:sz w:val="24"/>
          <w:szCs w:val="24"/>
        </w:rPr>
      </w:pPr>
      <w:r w:rsidRPr="00241214">
        <w:rPr>
          <w:sz w:val="24"/>
          <w:szCs w:val="24"/>
        </w:rPr>
        <w:t>С приветственным словом к собравши</w:t>
      </w:r>
      <w:r w:rsidR="000F3490" w:rsidRPr="00241214">
        <w:rPr>
          <w:sz w:val="24"/>
          <w:szCs w:val="24"/>
        </w:rPr>
        <w:t>мся обратился глава района А.С. </w:t>
      </w:r>
      <w:proofErr w:type="spellStart"/>
      <w:r w:rsidRPr="00241214">
        <w:rPr>
          <w:sz w:val="24"/>
          <w:szCs w:val="24"/>
        </w:rPr>
        <w:t>Гильгенберг</w:t>
      </w:r>
      <w:proofErr w:type="spellEnd"/>
      <w:r w:rsidR="00FE5C69" w:rsidRPr="00241214">
        <w:rPr>
          <w:sz w:val="24"/>
          <w:szCs w:val="24"/>
        </w:rPr>
        <w:t xml:space="preserve">. Андрей Соломонович проинформировал ребят о ситуации в районе, </w:t>
      </w:r>
      <w:r w:rsidR="0008704F" w:rsidRPr="00241214">
        <w:rPr>
          <w:sz w:val="24"/>
          <w:szCs w:val="24"/>
        </w:rPr>
        <w:t xml:space="preserve">рассказал о </w:t>
      </w:r>
      <w:r w:rsidR="00FE5C69" w:rsidRPr="00241214">
        <w:rPr>
          <w:sz w:val="24"/>
          <w:szCs w:val="24"/>
        </w:rPr>
        <w:t>потребностях в специалистах</w:t>
      </w:r>
      <w:r w:rsidR="000F3490" w:rsidRPr="00241214">
        <w:rPr>
          <w:sz w:val="24"/>
          <w:szCs w:val="24"/>
        </w:rPr>
        <w:t xml:space="preserve">, </w:t>
      </w:r>
      <w:r w:rsidR="00A20554" w:rsidRPr="00241214">
        <w:rPr>
          <w:sz w:val="24"/>
          <w:szCs w:val="24"/>
        </w:rPr>
        <w:t xml:space="preserve">о </w:t>
      </w:r>
      <w:r w:rsidR="000F3490" w:rsidRPr="00241214">
        <w:rPr>
          <w:sz w:val="24"/>
          <w:szCs w:val="24"/>
        </w:rPr>
        <w:t>деятельности администрации</w:t>
      </w:r>
      <w:r w:rsidR="00A20554" w:rsidRPr="00241214">
        <w:rPr>
          <w:sz w:val="24"/>
          <w:szCs w:val="24"/>
        </w:rPr>
        <w:t xml:space="preserve"> по созданию </w:t>
      </w:r>
      <w:r w:rsidR="002030ED" w:rsidRPr="00241214">
        <w:rPr>
          <w:sz w:val="24"/>
          <w:szCs w:val="24"/>
        </w:rPr>
        <w:t>достойных</w:t>
      </w:r>
      <w:r w:rsidR="00DD14AB" w:rsidRPr="00241214">
        <w:rPr>
          <w:sz w:val="24"/>
          <w:szCs w:val="24"/>
        </w:rPr>
        <w:t xml:space="preserve"> условий для проживания и досуга.</w:t>
      </w:r>
    </w:p>
    <w:p w:rsidR="00EC7A56" w:rsidRPr="00241214" w:rsidRDefault="00DD14AB" w:rsidP="00095029">
      <w:pPr>
        <w:spacing w:line="240" w:lineRule="auto"/>
        <w:ind w:firstLine="708"/>
        <w:jc w:val="both"/>
        <w:rPr>
          <w:sz w:val="24"/>
          <w:szCs w:val="24"/>
        </w:rPr>
      </w:pPr>
      <w:r w:rsidRPr="00241214">
        <w:rPr>
          <w:sz w:val="24"/>
          <w:szCs w:val="24"/>
        </w:rPr>
        <w:t>От имени организаторов мероприятия</w:t>
      </w:r>
      <w:r w:rsidR="00005D5D" w:rsidRPr="00241214">
        <w:rPr>
          <w:sz w:val="24"/>
          <w:szCs w:val="24"/>
        </w:rPr>
        <w:t xml:space="preserve"> к собравшимся </w:t>
      </w:r>
      <w:r w:rsidR="00EC7A56" w:rsidRPr="00241214">
        <w:rPr>
          <w:sz w:val="24"/>
          <w:szCs w:val="24"/>
        </w:rPr>
        <w:t xml:space="preserve">обратился исполнительный директор </w:t>
      </w:r>
      <w:r w:rsidR="005A590B" w:rsidRPr="00241214">
        <w:rPr>
          <w:sz w:val="24"/>
          <w:szCs w:val="24"/>
        </w:rPr>
        <w:t>Тюменской региональной общественной организации</w:t>
      </w:r>
      <w:r w:rsidR="00EC7A56" w:rsidRPr="00241214">
        <w:rPr>
          <w:sz w:val="24"/>
          <w:szCs w:val="24"/>
        </w:rPr>
        <w:t xml:space="preserve"> выпускников </w:t>
      </w:r>
      <w:proofErr w:type="spellStart"/>
      <w:r w:rsidR="00EC7A56" w:rsidRPr="00241214">
        <w:rPr>
          <w:sz w:val="24"/>
          <w:szCs w:val="24"/>
        </w:rPr>
        <w:t>ТюмГУ</w:t>
      </w:r>
      <w:proofErr w:type="spellEnd"/>
      <w:r w:rsidR="00EC7A56" w:rsidRPr="00241214">
        <w:rPr>
          <w:sz w:val="24"/>
          <w:szCs w:val="24"/>
        </w:rPr>
        <w:t xml:space="preserve"> В.В. Ивочкин. Валерий Викторович озвучил основные направлениях работы, раскрыл цели и задачи</w:t>
      </w:r>
      <w:r w:rsidR="00502B8B" w:rsidRPr="00241214">
        <w:rPr>
          <w:sz w:val="24"/>
          <w:szCs w:val="24"/>
        </w:rPr>
        <w:t xml:space="preserve"> проводимого мероприятия</w:t>
      </w:r>
      <w:r w:rsidR="00EC7A56" w:rsidRPr="00241214">
        <w:rPr>
          <w:sz w:val="24"/>
          <w:szCs w:val="24"/>
        </w:rPr>
        <w:t xml:space="preserve">, </w:t>
      </w:r>
      <w:r w:rsidR="00CD2D2F" w:rsidRPr="00241214">
        <w:rPr>
          <w:sz w:val="24"/>
          <w:szCs w:val="24"/>
        </w:rPr>
        <w:t>рассказал о реализации университетом программы 5-</w:t>
      </w:r>
      <w:bookmarkStart w:id="0" w:name="_GoBack"/>
      <w:bookmarkEnd w:id="0"/>
      <w:r w:rsidR="00CD2D2F" w:rsidRPr="00241214">
        <w:rPr>
          <w:sz w:val="24"/>
          <w:szCs w:val="24"/>
        </w:rPr>
        <w:t xml:space="preserve">100, о </w:t>
      </w:r>
      <w:r w:rsidR="002030ED" w:rsidRPr="00241214">
        <w:rPr>
          <w:sz w:val="24"/>
          <w:szCs w:val="24"/>
        </w:rPr>
        <w:t xml:space="preserve">комфортных условиях для студентов </w:t>
      </w:r>
      <w:proofErr w:type="spellStart"/>
      <w:r w:rsidR="002030ED" w:rsidRPr="00241214">
        <w:rPr>
          <w:sz w:val="24"/>
          <w:szCs w:val="24"/>
        </w:rPr>
        <w:t>ТюмГУ</w:t>
      </w:r>
      <w:proofErr w:type="spellEnd"/>
      <w:r w:rsidR="002030ED" w:rsidRPr="00241214">
        <w:rPr>
          <w:sz w:val="24"/>
          <w:szCs w:val="24"/>
        </w:rPr>
        <w:t xml:space="preserve">, </w:t>
      </w:r>
      <w:r w:rsidR="00EC7A56" w:rsidRPr="00241214">
        <w:rPr>
          <w:sz w:val="24"/>
          <w:szCs w:val="24"/>
        </w:rPr>
        <w:t>назвал фамилии выпускников, получивших дипломы Тюменского государственного университета и сделавших успешную карьеру в органах государственной власти, правоохранительных и других структу</w:t>
      </w:r>
      <w:r w:rsidR="00502B8B" w:rsidRPr="00241214">
        <w:rPr>
          <w:sz w:val="24"/>
          <w:szCs w:val="24"/>
        </w:rPr>
        <w:t>рах, в том числе и федеральных; проинформировал собравшихся о предстоящей в</w:t>
      </w:r>
      <w:r w:rsidR="003853AE" w:rsidRPr="00241214">
        <w:rPr>
          <w:sz w:val="24"/>
          <w:szCs w:val="24"/>
        </w:rPr>
        <w:t xml:space="preserve"> апреле 2017 года XΙΙΙ  Всероссийской науч</w:t>
      </w:r>
      <w:r w:rsidR="00A66407" w:rsidRPr="00241214">
        <w:rPr>
          <w:sz w:val="24"/>
          <w:szCs w:val="24"/>
        </w:rPr>
        <w:t>но-практической конференции, отметив что ш</w:t>
      </w:r>
      <w:r w:rsidR="00E342F2" w:rsidRPr="00241214">
        <w:rPr>
          <w:sz w:val="24"/>
          <w:szCs w:val="24"/>
        </w:rPr>
        <w:t>кольники Ялуторовского района на протяжении ряда лет принимают активное участие в проводимых конференциях, их работы публикуются в издаваемых сборниках.</w:t>
      </w:r>
    </w:p>
    <w:p w:rsidR="00095029" w:rsidRPr="00241214" w:rsidRDefault="00A429D4" w:rsidP="00095029">
      <w:pPr>
        <w:spacing w:line="240" w:lineRule="auto"/>
        <w:ind w:firstLine="142"/>
        <w:jc w:val="both"/>
        <w:rPr>
          <w:sz w:val="24"/>
          <w:szCs w:val="24"/>
        </w:rPr>
      </w:pPr>
      <w:r w:rsidRPr="00241214">
        <w:rPr>
          <w:noProof/>
          <w:sz w:val="24"/>
          <w:szCs w:val="24"/>
          <w:lang w:eastAsia="ru-RU"/>
        </w:rPr>
        <w:drawing>
          <wp:inline distT="0" distB="0" distL="0" distR="0">
            <wp:extent cx="6299835" cy="2821504"/>
            <wp:effectExtent l="0" t="0" r="5715" b="0"/>
            <wp:docPr id="2" name="Рисунок 2" descr="C:\Users\Лерыч\AppData\Local\Microsoft\Windows\INetCacheContent.Word\В ст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В статью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2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0E3" w:rsidRPr="00241214" w:rsidRDefault="009B1C8A" w:rsidP="00095029">
      <w:pPr>
        <w:spacing w:line="240" w:lineRule="auto"/>
        <w:ind w:firstLine="708"/>
        <w:jc w:val="both"/>
        <w:rPr>
          <w:sz w:val="24"/>
          <w:szCs w:val="24"/>
        </w:rPr>
      </w:pPr>
      <w:proofErr w:type="spellStart"/>
      <w:r w:rsidRPr="00241214">
        <w:rPr>
          <w:sz w:val="24"/>
          <w:szCs w:val="24"/>
        </w:rPr>
        <w:t>Ялуторовский</w:t>
      </w:r>
      <w:proofErr w:type="spellEnd"/>
      <w:r w:rsidRPr="00241214">
        <w:rPr>
          <w:sz w:val="24"/>
          <w:szCs w:val="24"/>
        </w:rPr>
        <w:t xml:space="preserve"> межрайонный прокурор</w:t>
      </w:r>
      <w:r w:rsidR="002A2DDC" w:rsidRPr="00241214">
        <w:rPr>
          <w:sz w:val="24"/>
          <w:szCs w:val="24"/>
        </w:rPr>
        <w:t xml:space="preserve"> Попов Д.С. </w:t>
      </w:r>
      <w:r w:rsidR="004063E9" w:rsidRPr="00241214">
        <w:rPr>
          <w:sz w:val="24"/>
          <w:szCs w:val="24"/>
        </w:rPr>
        <w:t>подробно</w:t>
      </w:r>
      <w:r w:rsidR="002A2DDC" w:rsidRPr="00241214">
        <w:rPr>
          <w:sz w:val="24"/>
          <w:szCs w:val="24"/>
        </w:rPr>
        <w:t xml:space="preserve"> </w:t>
      </w:r>
      <w:r w:rsidR="006549EF" w:rsidRPr="00241214">
        <w:rPr>
          <w:sz w:val="24"/>
          <w:szCs w:val="24"/>
        </w:rPr>
        <w:t xml:space="preserve">рассказал о работе надзорного органа, </w:t>
      </w:r>
      <w:r w:rsidR="002A2DDC" w:rsidRPr="00241214">
        <w:rPr>
          <w:sz w:val="24"/>
          <w:szCs w:val="24"/>
        </w:rPr>
        <w:t>привёл примеры из практической деятельности прокуратуры</w:t>
      </w:r>
      <w:r w:rsidR="0021700C" w:rsidRPr="00241214">
        <w:rPr>
          <w:sz w:val="24"/>
          <w:szCs w:val="24"/>
        </w:rPr>
        <w:t xml:space="preserve">, обозначил наиболее часто происходящие правонарушения и преступления. </w:t>
      </w:r>
      <w:r w:rsidR="005F67B0" w:rsidRPr="00241214">
        <w:rPr>
          <w:sz w:val="24"/>
          <w:szCs w:val="24"/>
        </w:rPr>
        <w:t>Дмитрий Сергеевич рассказал о статьях кодексов Российской Федерации, которые предусматривают права, обязанности, ответственность несовершеннолетних</w:t>
      </w:r>
      <w:r w:rsidR="004063E9" w:rsidRPr="00241214">
        <w:rPr>
          <w:sz w:val="24"/>
          <w:szCs w:val="24"/>
        </w:rPr>
        <w:t xml:space="preserve">, обозначил возраст наступления ответственности за то или иное </w:t>
      </w:r>
      <w:r w:rsidR="00DA27BB" w:rsidRPr="00241214">
        <w:rPr>
          <w:sz w:val="24"/>
          <w:szCs w:val="24"/>
        </w:rPr>
        <w:t xml:space="preserve">преступление или правонарушение, привёл статистику </w:t>
      </w:r>
      <w:r w:rsidR="00947C2F" w:rsidRPr="00241214">
        <w:rPr>
          <w:sz w:val="24"/>
          <w:szCs w:val="24"/>
        </w:rPr>
        <w:t>о состоянии дел в этом вопросе</w:t>
      </w:r>
      <w:r w:rsidR="0002552C" w:rsidRPr="00241214">
        <w:rPr>
          <w:sz w:val="24"/>
          <w:szCs w:val="24"/>
        </w:rPr>
        <w:t>, отметив снижение количества преступлений</w:t>
      </w:r>
      <w:r w:rsidR="00947C2F" w:rsidRPr="00241214">
        <w:rPr>
          <w:sz w:val="24"/>
          <w:szCs w:val="24"/>
        </w:rPr>
        <w:t>. Слушатели не остались равнодушн</w:t>
      </w:r>
      <w:r w:rsidR="001160E3" w:rsidRPr="00241214">
        <w:rPr>
          <w:sz w:val="24"/>
          <w:szCs w:val="24"/>
        </w:rPr>
        <w:t>ыми к заявленной теме, ребят</w:t>
      </w:r>
      <w:r w:rsidR="00947C2F" w:rsidRPr="00241214">
        <w:rPr>
          <w:sz w:val="24"/>
          <w:szCs w:val="24"/>
        </w:rPr>
        <w:t xml:space="preserve"> за</w:t>
      </w:r>
      <w:r w:rsidR="001160E3" w:rsidRPr="00241214">
        <w:rPr>
          <w:sz w:val="24"/>
          <w:szCs w:val="24"/>
        </w:rPr>
        <w:t>интересовали</w:t>
      </w:r>
      <w:r w:rsidR="00947C2F" w:rsidRPr="00241214">
        <w:rPr>
          <w:sz w:val="24"/>
          <w:szCs w:val="24"/>
        </w:rPr>
        <w:t xml:space="preserve"> вопросы о принимаемых мерах по предотвращению преступлений</w:t>
      </w:r>
      <w:r w:rsidR="001160E3" w:rsidRPr="00241214">
        <w:rPr>
          <w:sz w:val="24"/>
          <w:szCs w:val="24"/>
        </w:rPr>
        <w:t xml:space="preserve">, </w:t>
      </w:r>
      <w:r w:rsidR="00A67DB8" w:rsidRPr="00241214">
        <w:rPr>
          <w:sz w:val="24"/>
          <w:szCs w:val="24"/>
        </w:rPr>
        <w:t xml:space="preserve">они </w:t>
      </w:r>
      <w:r w:rsidR="001160E3" w:rsidRPr="00241214">
        <w:rPr>
          <w:sz w:val="24"/>
          <w:szCs w:val="24"/>
        </w:rPr>
        <w:t>выяснили, что значит термин «криминогенная обстановка», что может стать причиной ограничения родительских прав</w:t>
      </w:r>
      <w:r w:rsidR="00DC35C0" w:rsidRPr="00241214">
        <w:rPr>
          <w:sz w:val="24"/>
          <w:szCs w:val="24"/>
        </w:rPr>
        <w:t>, какие профессии будут востребованы в Тюменской области в ближайшие 5 лет</w:t>
      </w:r>
      <w:r w:rsidR="00A67DB8" w:rsidRPr="00241214">
        <w:rPr>
          <w:sz w:val="24"/>
          <w:szCs w:val="24"/>
        </w:rPr>
        <w:t>.</w:t>
      </w:r>
    </w:p>
    <w:p w:rsidR="004970C5" w:rsidRPr="00241214" w:rsidRDefault="004970C5" w:rsidP="00095029">
      <w:pPr>
        <w:spacing w:line="240" w:lineRule="auto"/>
        <w:ind w:firstLine="708"/>
        <w:jc w:val="both"/>
        <w:rPr>
          <w:sz w:val="24"/>
          <w:szCs w:val="24"/>
        </w:rPr>
      </w:pPr>
      <w:r w:rsidRPr="00241214">
        <w:rPr>
          <w:sz w:val="24"/>
          <w:szCs w:val="24"/>
        </w:rPr>
        <w:t>Собравшиеся обсудили и другие волнующие их вопросы.</w:t>
      </w:r>
    </w:p>
    <w:p w:rsidR="001160E3" w:rsidRPr="00241214" w:rsidRDefault="001160E3" w:rsidP="00095029">
      <w:pPr>
        <w:spacing w:line="240" w:lineRule="auto"/>
        <w:ind w:firstLine="708"/>
        <w:jc w:val="both"/>
        <w:rPr>
          <w:sz w:val="24"/>
          <w:szCs w:val="24"/>
        </w:rPr>
      </w:pPr>
    </w:p>
    <w:p w:rsidR="006612D9" w:rsidRPr="00241214" w:rsidRDefault="006612D9" w:rsidP="00095029">
      <w:pPr>
        <w:spacing w:line="240" w:lineRule="auto"/>
        <w:ind w:firstLine="708"/>
        <w:jc w:val="both"/>
        <w:rPr>
          <w:sz w:val="24"/>
          <w:szCs w:val="24"/>
        </w:rPr>
      </w:pPr>
    </w:p>
    <w:p w:rsidR="004919D6" w:rsidRPr="00241214" w:rsidRDefault="00197EEE" w:rsidP="00095029">
      <w:pPr>
        <w:spacing w:line="240" w:lineRule="auto"/>
        <w:jc w:val="right"/>
        <w:rPr>
          <w:sz w:val="24"/>
          <w:szCs w:val="24"/>
        </w:rPr>
      </w:pPr>
      <w:r w:rsidRPr="00241214">
        <w:rPr>
          <w:sz w:val="24"/>
          <w:szCs w:val="24"/>
        </w:rPr>
        <w:t xml:space="preserve">Анастасия </w:t>
      </w:r>
      <w:proofErr w:type="spellStart"/>
      <w:r w:rsidRPr="00241214">
        <w:rPr>
          <w:sz w:val="24"/>
          <w:szCs w:val="24"/>
        </w:rPr>
        <w:t>Пешкина</w:t>
      </w:r>
      <w:proofErr w:type="spellEnd"/>
    </w:p>
    <w:p w:rsidR="004919D6" w:rsidRPr="00241214" w:rsidRDefault="004919D6" w:rsidP="00095029">
      <w:pPr>
        <w:spacing w:line="240" w:lineRule="auto"/>
        <w:jc w:val="right"/>
        <w:rPr>
          <w:sz w:val="24"/>
          <w:szCs w:val="24"/>
        </w:rPr>
      </w:pPr>
      <w:r w:rsidRPr="00241214">
        <w:rPr>
          <w:sz w:val="24"/>
          <w:szCs w:val="24"/>
        </w:rPr>
        <w:t xml:space="preserve">помощник исполнительного </w:t>
      </w:r>
    </w:p>
    <w:p w:rsidR="004919D6" w:rsidRPr="00241214" w:rsidRDefault="004919D6" w:rsidP="00095029">
      <w:pPr>
        <w:spacing w:line="240" w:lineRule="auto"/>
        <w:jc w:val="right"/>
        <w:rPr>
          <w:sz w:val="24"/>
          <w:szCs w:val="24"/>
        </w:rPr>
      </w:pPr>
      <w:r w:rsidRPr="00241214">
        <w:rPr>
          <w:sz w:val="24"/>
          <w:szCs w:val="24"/>
        </w:rPr>
        <w:t xml:space="preserve">директора ТРООВ </w:t>
      </w:r>
      <w:proofErr w:type="spellStart"/>
      <w:r w:rsidRPr="00241214">
        <w:rPr>
          <w:sz w:val="24"/>
          <w:szCs w:val="24"/>
        </w:rPr>
        <w:t>ТюмГУ</w:t>
      </w:r>
      <w:proofErr w:type="spellEnd"/>
    </w:p>
    <w:p w:rsidR="004919D6" w:rsidRPr="00241214" w:rsidRDefault="004919D6" w:rsidP="00095029">
      <w:pPr>
        <w:spacing w:line="240" w:lineRule="auto"/>
        <w:ind w:firstLine="708"/>
        <w:jc w:val="both"/>
        <w:rPr>
          <w:sz w:val="24"/>
          <w:szCs w:val="24"/>
        </w:rPr>
      </w:pPr>
    </w:p>
    <w:sectPr w:rsidR="004919D6" w:rsidRPr="00241214" w:rsidSect="000950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19"/>
    <w:rsid w:val="00005D5D"/>
    <w:rsid w:val="0002552C"/>
    <w:rsid w:val="0008704F"/>
    <w:rsid w:val="00095029"/>
    <w:rsid w:val="000F3490"/>
    <w:rsid w:val="001160E3"/>
    <w:rsid w:val="00197EEE"/>
    <w:rsid w:val="002030ED"/>
    <w:rsid w:val="0021700C"/>
    <w:rsid w:val="002260CA"/>
    <w:rsid w:val="00241214"/>
    <w:rsid w:val="002A2DDC"/>
    <w:rsid w:val="002F699C"/>
    <w:rsid w:val="003831AA"/>
    <w:rsid w:val="003853AE"/>
    <w:rsid w:val="003C5E7A"/>
    <w:rsid w:val="004063E9"/>
    <w:rsid w:val="004919D6"/>
    <w:rsid w:val="004970C5"/>
    <w:rsid w:val="00502B8B"/>
    <w:rsid w:val="005A590B"/>
    <w:rsid w:val="005F67B0"/>
    <w:rsid w:val="006549EF"/>
    <w:rsid w:val="006612D9"/>
    <w:rsid w:val="0068624A"/>
    <w:rsid w:val="006960EA"/>
    <w:rsid w:val="006F55F2"/>
    <w:rsid w:val="00700933"/>
    <w:rsid w:val="007262E4"/>
    <w:rsid w:val="007E010A"/>
    <w:rsid w:val="008B1919"/>
    <w:rsid w:val="00947C2F"/>
    <w:rsid w:val="009B1C8A"/>
    <w:rsid w:val="009B754C"/>
    <w:rsid w:val="00A20554"/>
    <w:rsid w:val="00A429D4"/>
    <w:rsid w:val="00A66407"/>
    <w:rsid w:val="00A67DB8"/>
    <w:rsid w:val="00B75719"/>
    <w:rsid w:val="00CD2D2F"/>
    <w:rsid w:val="00DA27BB"/>
    <w:rsid w:val="00DC35C0"/>
    <w:rsid w:val="00DC773A"/>
    <w:rsid w:val="00DD14AB"/>
    <w:rsid w:val="00E342F2"/>
    <w:rsid w:val="00EC7A56"/>
    <w:rsid w:val="00F12909"/>
    <w:rsid w:val="00F61129"/>
    <w:rsid w:val="00FA22DE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5DFC"/>
  <w15:chartTrackingRefBased/>
  <w15:docId w15:val="{700CFDC3-5B3A-45B3-87B8-02682723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Лерыч</cp:lastModifiedBy>
  <cp:revision>9</cp:revision>
  <cp:lastPrinted>2016-11-24T05:35:00Z</cp:lastPrinted>
  <dcterms:created xsi:type="dcterms:W3CDTF">2016-11-24T03:54:00Z</dcterms:created>
  <dcterms:modified xsi:type="dcterms:W3CDTF">2017-01-26T09:18:00Z</dcterms:modified>
</cp:coreProperties>
</file>